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A3AA2" w14:textId="77777777" w:rsidR="00A314C1" w:rsidRDefault="00A314C1" w:rsidP="00A314C1">
      <w:pPr>
        <w:pStyle w:val="Pealkiri2"/>
        <w:rPr>
          <w:rFonts w:eastAsia="Calibri"/>
        </w:rPr>
      </w:pPr>
      <w:r>
        <w:rPr>
          <w:rFonts w:eastAsia="Calibri"/>
        </w:rPr>
        <w:t xml:space="preserve">Lisa 2. Juhendaja(te) tagasiside </w:t>
      </w:r>
    </w:p>
    <w:p w14:paraId="41F82188" w14:textId="77777777" w:rsidR="00A314C1" w:rsidRDefault="00A314C1" w:rsidP="00A314C1">
      <w:r>
        <w:t>Õpilase nimi (rühmatöö puhul antakse igale õpilasele isiklik tagasiside):</w:t>
      </w:r>
    </w:p>
    <w:p w14:paraId="672B3F96" w14:textId="77777777" w:rsidR="00A314C1" w:rsidRDefault="00A314C1" w:rsidP="00A314C1">
      <w:r>
        <w:t>Klass:</w:t>
      </w:r>
    </w:p>
    <w:p w14:paraId="01334DE4" w14:textId="77777777" w:rsidR="00A314C1" w:rsidRDefault="00A314C1" w:rsidP="00A314C1">
      <w:r>
        <w:t>Loovtöö teema:</w:t>
      </w:r>
    </w:p>
    <w:p w14:paraId="283FC2A0" w14:textId="77777777" w:rsidR="00A314C1" w:rsidRDefault="00A314C1" w:rsidP="00A314C1">
      <w:pPr>
        <w:rPr>
          <w:b/>
          <w:u w:val="single"/>
        </w:rPr>
      </w:pPr>
      <w:r>
        <w:rPr>
          <w:u w:val="single"/>
        </w:rPr>
        <w:t>Loovtöö valmimise protsessi hindamine:</w:t>
      </w:r>
    </w:p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2310"/>
        <w:gridCol w:w="6720"/>
      </w:tblGrid>
      <w:tr w:rsidR="00A314C1" w14:paraId="105E2450" w14:textId="77777777" w:rsidTr="00A314C1"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A40B4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Hinnatavad aspektid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110CB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Juhendaja tagasiside</w:t>
            </w:r>
          </w:p>
        </w:tc>
      </w:tr>
      <w:tr w:rsidR="00A314C1" w14:paraId="0C73326E" w14:textId="77777777" w:rsidTr="00A314C1">
        <w:trPr>
          <w:trHeight w:val="1222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3C3B8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  <w:r>
              <w:t>Tähtaegadest kinnipidamine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153A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</w:p>
        </w:tc>
      </w:tr>
      <w:tr w:rsidR="00A314C1" w14:paraId="4AB560CB" w14:textId="77777777" w:rsidTr="00A314C1">
        <w:trPr>
          <w:trHeight w:val="148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627011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  <w:r>
              <w:t>Panus loovtöö koostamisse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084D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</w:p>
        </w:tc>
      </w:tr>
      <w:tr w:rsidR="00A314C1" w14:paraId="35205954" w14:textId="77777777" w:rsidTr="00A314C1">
        <w:trPr>
          <w:trHeight w:val="147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F181A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  <w:r>
              <w:t>Kokkulepetest kinnipidamine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C5472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</w:p>
        </w:tc>
      </w:tr>
      <w:tr w:rsidR="00A314C1" w14:paraId="4F48DDB6" w14:textId="77777777" w:rsidTr="00A314C1">
        <w:trPr>
          <w:trHeight w:val="166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FC308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  <w:r>
              <w:t>Hinnang loovtöö sisule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9E9BE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</w:p>
        </w:tc>
      </w:tr>
      <w:tr w:rsidR="00A314C1" w14:paraId="0C5C6428" w14:textId="77777777" w:rsidTr="00A314C1">
        <w:trPr>
          <w:trHeight w:val="1755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E7818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  <w:r>
              <w:t>Hinnang loovtöö tulemusele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F68D" w14:textId="77777777" w:rsidR="00A314C1" w:rsidRDefault="00A314C1">
            <w:pPr>
              <w:widowControl w:val="0"/>
              <w:shd w:val="clear" w:color="auto" w:fill="auto"/>
              <w:spacing w:line="240" w:lineRule="auto"/>
              <w:jc w:val="left"/>
            </w:pPr>
          </w:p>
        </w:tc>
      </w:tr>
    </w:tbl>
    <w:p w14:paraId="4F7AF958" w14:textId="77777777" w:rsidR="00A314C1" w:rsidRDefault="00A314C1" w:rsidP="00A314C1">
      <w:r>
        <w:t>Juhendaja kommentaar:</w:t>
      </w:r>
    </w:p>
    <w:p w14:paraId="3BBC8241" w14:textId="77777777" w:rsidR="00A314C1" w:rsidRDefault="00A314C1" w:rsidP="00A314C1"/>
    <w:p w14:paraId="49DDD6EC" w14:textId="77777777" w:rsidR="00A314C1" w:rsidRDefault="00A314C1" w:rsidP="00A314C1"/>
    <w:p w14:paraId="55EDEABB" w14:textId="5E8AF75F" w:rsidR="00C675E3" w:rsidRDefault="00A314C1" w:rsidP="00A314C1">
      <w:r>
        <w:t>Koondhinnang kogu töö protsessile: _____ (</w:t>
      </w:r>
      <w:proofErr w:type="spellStart"/>
      <w:r>
        <w:t>max</w:t>
      </w:r>
      <w:proofErr w:type="spellEnd"/>
      <w:r>
        <w:t xml:space="preserve"> 5 punkti).</w:t>
      </w:r>
    </w:p>
    <w:sectPr w:rsidR="00C67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C1"/>
    <w:rsid w:val="00761B39"/>
    <w:rsid w:val="00A314C1"/>
    <w:rsid w:val="00C6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CCC4"/>
  <w15:chartTrackingRefBased/>
  <w15:docId w15:val="{38CA0120-4D7E-4037-BC1C-A1FDE99F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314C1"/>
    <w:pPr>
      <w:shd w:val="clear" w:color="auto" w:fill="FFFFFF"/>
      <w:spacing w:after="0" w:line="360" w:lineRule="auto"/>
      <w:jc w:val="both"/>
    </w:pPr>
    <w:rPr>
      <w:rFonts w:ascii="Calibri" w:eastAsia="Calibri" w:hAnsi="Calibri" w:cs="Calibri"/>
      <w:sz w:val="24"/>
      <w:szCs w:val="24"/>
      <w:lang w:eastAsia="et-EE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A314C1"/>
    <w:pPr>
      <w:keepNext/>
      <w:keepLines/>
      <w:spacing w:before="240" w:after="120"/>
      <w:outlineLvl w:val="1"/>
    </w:pPr>
    <w:rPr>
      <w:rFonts w:eastAsia="Times New Roman"/>
      <w:b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semiHidden/>
    <w:rsid w:val="00A314C1"/>
    <w:rPr>
      <w:rFonts w:ascii="Calibri" w:eastAsia="Times New Roman" w:hAnsi="Calibri" w:cs="Calibri"/>
      <w:b/>
      <w:sz w:val="28"/>
      <w:szCs w:val="28"/>
      <w:shd w:val="clear" w:color="auto" w:fill="FFFFFF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370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Matejuk</dc:creator>
  <cp:keywords/>
  <dc:description/>
  <cp:lastModifiedBy>Kristina Matejuk</cp:lastModifiedBy>
  <cp:revision>2</cp:revision>
  <dcterms:created xsi:type="dcterms:W3CDTF">2023-03-27T08:28:00Z</dcterms:created>
  <dcterms:modified xsi:type="dcterms:W3CDTF">2023-03-27T08:28:00Z</dcterms:modified>
</cp:coreProperties>
</file>